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78D1" w14:textId="77777777" w:rsidR="00133BFE" w:rsidRPr="00B926F8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14:paraId="2F91B63D" w14:textId="1512DF04" w:rsidR="00133BFE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21.06.2022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. №30</w:t>
      </w:r>
    </w:p>
    <w:p w14:paraId="501ED208" w14:textId="558B5F92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96C5792" w14:textId="0F20F09A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5C684DA2" w14:textId="0B7B9BD6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287738A3" w14:textId="0C17E2BE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00C49791" w14:textId="11C86A91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3BF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0F73AB2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6EF52AA" w14:textId="6AE500C8" w:rsidR="00EE05E5" w:rsidRPr="00133BFE" w:rsidRDefault="00133BFE" w:rsidP="00133B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sz w:val="30"/>
          <w:szCs w:val="30"/>
          <w:lang w:eastAsia="ru-RU"/>
        </w:rPr>
        <w:t>О ВНЕСЕНИИ ИЗМЕНЕНИЙ И ДОПОЛНЕНИЙ В РЕШЕНИЕ ДУМЫ ГОЛУМЕТСКОГО СЕЛЬСКОГО ПОСЕЛЕНИЯ ОТ 27.12.2021 № 18 «О БЮДЖЕТЕ ГОЛУМЕТСКОГО СЕЛЬСКОГО ПОСЕЛЕНИЯ НА 2022 ГОД И ПЛАНОВЫЙ ПЕРИОД 2023-2024ГГ»</w:t>
      </w:r>
    </w:p>
    <w:p w14:paraId="36431EDF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04260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133BFE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6234C724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C8AB0A" w14:textId="3E8BF262" w:rsidR="00EE05E5" w:rsidRPr="00133BFE" w:rsidRDefault="00133BFE" w:rsidP="00EE05E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65654E2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1 Внести в решение Думы Голуметского сельского поселения от 27.12.2021 № 18 «О бюджете Голуметского сельского поселения на 2022 год и плановый период 2023-2024гг» (в редакции от 15.02.2022 № 23, от 30.03.2022 № 27, от 30.05.2022 № 29) следующие изменения и дополнения:</w:t>
      </w:r>
    </w:p>
    <w:p w14:paraId="2903290F" w14:textId="77777777" w:rsidR="00EE05E5" w:rsidRPr="00133BFE" w:rsidRDefault="00EE05E5" w:rsidP="00EE05E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 Пункт 1 изложить в следующей редакции:</w:t>
      </w:r>
    </w:p>
    <w:p w14:paraId="794AFECF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Голуметского сельского поселения на 2022 год:</w:t>
      </w:r>
    </w:p>
    <w:p w14:paraId="4D1E4DA6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в сумме 35808,5 тыс. руб., из них объем межбюджетных трансфертов, получаемых из других бюджетов бюджетной системы Российской Федерации в сумме 30601,1 тыс. руб.;</w:t>
      </w:r>
    </w:p>
    <w:p w14:paraId="1E95BC4A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общий объем расходов бюджета Голуметского сельского поселения в сумме 37969,2 тыс. руб.;</w:t>
      </w:r>
    </w:p>
    <w:p w14:paraId="71651455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в сумме 2160,7 тыс. руб., или 41,5 %,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4DC9FC96" w14:textId="77777777" w:rsidR="00EE05E5" w:rsidRPr="00133BFE" w:rsidRDefault="00EE05E5" w:rsidP="00EE0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1910,7 тыс. руб. </w:t>
      </w:r>
    </w:p>
    <w:p w14:paraId="58EBDC22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250,0 тыс. руб. или 4,8 %».  </w:t>
      </w:r>
    </w:p>
    <w:p w14:paraId="6B68F5CA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2. Приложения №№ 1, 3, 5, 7, 9, 15 изложить в редакции приложений №№ 1-6 к настоящему решению Думы. </w:t>
      </w:r>
    </w:p>
    <w:p w14:paraId="34AA46BC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3BFE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036879FC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3. Администрации Голуметского сельского поселения:</w:t>
      </w:r>
    </w:p>
    <w:p w14:paraId="5A1C6A4C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направить на опубликование настоящее решение в издании «</w:t>
      </w:r>
      <w:proofErr w:type="spellStart"/>
      <w:r w:rsidRPr="00133BFE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r w:rsidRPr="00133B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0F26D6D4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600C4819" w14:textId="77777777" w:rsidR="00EE05E5" w:rsidRPr="00133BFE" w:rsidRDefault="00EE05E5" w:rsidP="00EE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5236D30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B901D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765C6E3C" w14:textId="77777777" w:rsid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19E45BB7" w14:textId="5A9DE4B9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689F3147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25AA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42870E9C" w14:textId="77777777" w:rsid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2CCD1ED9" w14:textId="524852D5" w:rsid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3BFE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B9E9F41" w14:textId="77777777" w:rsidR="00133BFE" w:rsidRPr="00133BFE" w:rsidRDefault="00133BFE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CE9E6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769E832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A1AEE99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364045AA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от 21.06.2022 № 30</w:t>
      </w:r>
    </w:p>
    <w:p w14:paraId="5ABD5BA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2D7302A5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30394504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20197276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B48E1B3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от 27.12.2021 № 18 </w:t>
      </w:r>
    </w:p>
    <w:p w14:paraId="060758C9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5D8C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Голуметского сельского</w:t>
      </w:r>
    </w:p>
    <w:p w14:paraId="26BB431C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на 2022 год по кодам классификации доходов</w:t>
      </w:r>
    </w:p>
    <w:p w14:paraId="790A4EB4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sz w:val="30"/>
          <w:szCs w:val="30"/>
          <w:lang w:eastAsia="ru-RU"/>
        </w:rPr>
        <w:t>бюджетов Российской Федерации</w:t>
      </w:r>
    </w:p>
    <w:p w14:paraId="1B7A3ED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-1842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2694"/>
        <w:gridCol w:w="1336"/>
      </w:tblGrid>
      <w:tr w:rsidR="00EE05E5" w:rsidRPr="00EE05E5" w14:paraId="7AC54F56" w14:textId="77777777" w:rsidTr="00133BF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868E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E7B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C6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Сумма,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EE05E5" w:rsidRPr="00EE05E5" w14:paraId="6506F6FD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91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66E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EE33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5 207,39</w:t>
            </w:r>
          </w:p>
        </w:tc>
      </w:tr>
      <w:tr w:rsidR="00EE05E5" w:rsidRPr="00EE05E5" w14:paraId="5A11135B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E27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64A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000 1 01 00000 00 0000 000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68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1593,3</w:t>
            </w:r>
          </w:p>
        </w:tc>
      </w:tr>
      <w:tr w:rsidR="00EE05E5" w:rsidRPr="00EE05E5" w14:paraId="3F6C2AE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05D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9A1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000 1 01 02000 01 0000 110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57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1593,3</w:t>
            </w:r>
          </w:p>
        </w:tc>
      </w:tr>
      <w:tr w:rsidR="00EE05E5" w:rsidRPr="00EE05E5" w14:paraId="3F49652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99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A30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000 1 01 02010 01 1000 110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59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1577,1</w:t>
            </w:r>
          </w:p>
        </w:tc>
      </w:tr>
      <w:tr w:rsidR="00EE05E5" w:rsidRPr="00EE05E5" w14:paraId="1C20B513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A2B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94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000 1 01 02020 01 0000 110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EA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E05E5" w:rsidRPr="00EE05E5" w14:paraId="320D592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5446" w14:textId="7AAAF438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</w:t>
            </w:r>
            <w:r w:rsidR="00B926F8"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доходов, полученных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0C8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000 1 01 02030 01 1000 110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F8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</w:tr>
      <w:tr w:rsidR="00EE05E5" w:rsidRPr="00EE05E5" w14:paraId="47F49A4A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1E7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7DF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000 1 03 00000 00 0000 000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74ED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1 945,59</w:t>
            </w:r>
          </w:p>
        </w:tc>
      </w:tr>
      <w:tr w:rsidR="00EE05E5" w:rsidRPr="00EE05E5" w14:paraId="5F6B5EA2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FDB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130C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000 1 03 02231 01 0000 110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17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879,66</w:t>
            </w:r>
          </w:p>
        </w:tc>
      </w:tr>
      <w:tr w:rsidR="00EE05E5" w:rsidRPr="00EE05E5" w14:paraId="2D739007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50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14C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000 1 03 02241 01 0000 110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BE4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4,87</w:t>
            </w:r>
          </w:p>
        </w:tc>
      </w:tr>
      <w:tr w:rsidR="00EE05E5" w:rsidRPr="00EE05E5" w14:paraId="04D9BFFB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920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05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000 1 03 02251 01 0000 110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FD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1171,36</w:t>
            </w:r>
          </w:p>
        </w:tc>
      </w:tr>
      <w:tr w:rsidR="00EE05E5" w:rsidRPr="00EE05E5" w14:paraId="38FA216C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AC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4D9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000 1 03 02261 01 0000 110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9A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-110,30</w:t>
            </w:r>
          </w:p>
        </w:tc>
      </w:tr>
      <w:tr w:rsidR="00EE05E5" w:rsidRPr="00EE05E5" w14:paraId="14B0E7FC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102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DE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000 1 05 00000 00 0000 000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7E3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79,3</w:t>
            </w:r>
          </w:p>
        </w:tc>
      </w:tr>
      <w:tr w:rsidR="00EE05E5" w:rsidRPr="00EE05E5" w14:paraId="75A1A377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05B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A9D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000 1 05 03010 01 1000 110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B7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79,3</w:t>
            </w:r>
          </w:p>
        </w:tc>
      </w:tr>
      <w:tr w:rsidR="00EE05E5" w:rsidRPr="00EE05E5" w14:paraId="40BBB0B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908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97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CC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1205,1</w:t>
            </w:r>
          </w:p>
        </w:tc>
      </w:tr>
      <w:tr w:rsidR="00EE05E5" w:rsidRPr="00EE05E5" w14:paraId="461CC9C3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700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196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000 1 06 01000 00 0000 000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93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188,2</w:t>
            </w:r>
          </w:p>
        </w:tc>
      </w:tr>
      <w:tr w:rsidR="00EE05E5" w:rsidRPr="00EE05E5" w14:paraId="3708717C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51D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B6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000 1 06 01030 10 0000 110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0A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188,2</w:t>
            </w:r>
          </w:p>
        </w:tc>
      </w:tr>
      <w:tr w:rsidR="00EE05E5" w:rsidRPr="00EE05E5" w14:paraId="5721FE34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675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CEF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000 1 06 06000 00 0000 110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14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1016,9</w:t>
            </w:r>
          </w:p>
        </w:tc>
      </w:tr>
      <w:tr w:rsidR="00EE05E5" w:rsidRPr="00EE05E5" w14:paraId="41CE5369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1F4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9A8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000 1 06 06033 10 0000 110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44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462,3</w:t>
            </w:r>
          </w:p>
        </w:tc>
      </w:tr>
      <w:tr w:rsidR="00EE05E5" w:rsidRPr="00EE05E5" w14:paraId="5D8E46D3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2B4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54F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000 1 06 06043 10 0000 110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B8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554,6</w:t>
            </w:r>
          </w:p>
        </w:tc>
      </w:tr>
      <w:tr w:rsidR="00EE05E5" w:rsidRPr="00EE05E5" w14:paraId="33CE2B4F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FF7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использования имущества, 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803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000 1 11 00000 00 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EC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160,2</w:t>
            </w:r>
          </w:p>
        </w:tc>
      </w:tr>
      <w:tr w:rsidR="00EE05E5" w:rsidRPr="00EE05E5" w14:paraId="43935AD3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0328B" w14:textId="12EE66A4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="00B926F8" w:rsidRPr="00133BFE">
              <w:rPr>
                <w:rFonts w:ascii="Courier New" w:eastAsia="Times New Roman" w:hAnsi="Courier New" w:cs="Courier New"/>
                <w:bCs/>
                <w:lang w:eastAsia="ru-RU"/>
              </w:rPr>
              <w:t>управления поселений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FC4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000 1 11 05035 10 0000 120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CE8B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160,2</w:t>
            </w:r>
          </w:p>
        </w:tc>
      </w:tr>
      <w:tr w:rsidR="00EE05E5" w:rsidRPr="00EE05E5" w14:paraId="13AFE07D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030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3CA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000 1 13 00000 00 0000 000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70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33,9</w:t>
            </w:r>
          </w:p>
        </w:tc>
      </w:tr>
      <w:tr w:rsidR="00EE05E5" w:rsidRPr="00EE05E5" w14:paraId="18564284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3D6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FF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000 1 13 01995 10 0000 130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5B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</w:tr>
      <w:tr w:rsidR="00EE05E5" w:rsidRPr="00EE05E5" w14:paraId="5A53BC7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283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676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000 1 13 01995 10 0001 130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E5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</w:tr>
      <w:tr w:rsidR="00EE05E5" w:rsidRPr="00EE05E5" w14:paraId="00046522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EA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10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000 1 13 02995 10 0001 130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7C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EE05E5" w:rsidRPr="00EE05E5" w14:paraId="2A1993AD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87B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A8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000 114 00000 00 0000 000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C7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189,6</w:t>
            </w:r>
          </w:p>
        </w:tc>
      </w:tr>
      <w:tr w:rsidR="00EE05E5" w:rsidRPr="00EE05E5" w14:paraId="42C6522D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310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CBC4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000 1 14 06 025 10 0000 430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86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189,6</w:t>
            </w:r>
          </w:p>
        </w:tc>
      </w:tr>
      <w:tr w:rsidR="00EE05E5" w:rsidRPr="00EE05E5" w14:paraId="6379D6CE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B5D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63B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BB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0,4</w:t>
            </w:r>
          </w:p>
        </w:tc>
      </w:tr>
      <w:tr w:rsidR="00EE05E5" w:rsidRPr="00EE05E5" w14:paraId="3EA1F360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7B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BB3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000 1 16 07090 10 0000 140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D1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0,4</w:t>
            </w:r>
          </w:p>
        </w:tc>
      </w:tr>
      <w:tr w:rsidR="00EE05E5" w:rsidRPr="00EE05E5" w14:paraId="318C4224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88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6D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7A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30601,1</w:t>
            </w:r>
          </w:p>
        </w:tc>
      </w:tr>
      <w:tr w:rsidR="00EE05E5" w:rsidRPr="00EE05E5" w14:paraId="75EA2EC0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21A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DB4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DE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30601,1</w:t>
            </w:r>
          </w:p>
        </w:tc>
      </w:tr>
      <w:tr w:rsidR="00EE05E5" w:rsidRPr="00EE05E5" w14:paraId="625E2C77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62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Дотации  бюджетам</w:t>
            </w:r>
            <w:proofErr w:type="gramEnd"/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бюджетной системы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EBD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000 2 02 10000 00 0000 150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08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10201,6</w:t>
            </w:r>
          </w:p>
        </w:tc>
      </w:tr>
      <w:tr w:rsidR="00EE05E5" w:rsidRPr="00EE05E5" w14:paraId="1B0F6976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B3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AB4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000 2 02 16001 10 0000 150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11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10201,6</w:t>
            </w:r>
          </w:p>
        </w:tc>
      </w:tr>
      <w:tr w:rsidR="00EE05E5" w:rsidRPr="00EE05E5" w14:paraId="20A0BE59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D98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A8F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000 2 02 20000 00 0000 150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AE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19577,9</w:t>
            </w:r>
          </w:p>
        </w:tc>
      </w:tr>
      <w:tr w:rsidR="00EE05E5" w:rsidRPr="00EE05E5" w14:paraId="4CF6C52B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32E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435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950 2 02 25555 10 0000 150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22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2898,9</w:t>
            </w:r>
          </w:p>
        </w:tc>
      </w:tr>
      <w:tr w:rsidR="00EE05E5" w:rsidRPr="00EE05E5" w14:paraId="33ED4617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E6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3FA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000 2 02 29999 10 0000 150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42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16679,0</w:t>
            </w:r>
          </w:p>
        </w:tc>
      </w:tr>
      <w:tr w:rsidR="00EE05E5" w:rsidRPr="00EE05E5" w14:paraId="0707E19A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B5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9EA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000 2 02 30000 00 0000 150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2F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357,6</w:t>
            </w:r>
          </w:p>
        </w:tc>
      </w:tr>
      <w:tr w:rsidR="00EE05E5" w:rsidRPr="00EE05E5" w14:paraId="2227A681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697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E53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000 2 02 30024 10 0000 150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CD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EE05E5" w14:paraId="2DC2D5A4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B7A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E3A8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000 2 02 35118 10 0000 150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2F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EE05E5" w14:paraId="6A55B73F" w14:textId="77777777" w:rsidTr="00133BF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AD2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1892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31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464,0</w:t>
            </w:r>
          </w:p>
        </w:tc>
      </w:tr>
      <w:tr w:rsidR="00EE05E5" w:rsidRPr="00EE05E5" w14:paraId="680681AB" w14:textId="77777777" w:rsidTr="00133BF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3D51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287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E9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464,0</w:t>
            </w:r>
          </w:p>
        </w:tc>
      </w:tr>
      <w:tr w:rsidR="00EE05E5" w:rsidRPr="00EE05E5" w14:paraId="501787E1" w14:textId="77777777" w:rsidTr="00133BF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9721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A7E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2E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35808,49</w:t>
            </w:r>
          </w:p>
        </w:tc>
      </w:tr>
    </w:tbl>
    <w:p w14:paraId="31C4B2F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66E63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Приложение № 2</w:t>
      </w:r>
    </w:p>
    <w:p w14:paraId="4175971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57333AD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6365BF0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от 21.06.2022 № 30</w:t>
      </w:r>
    </w:p>
    <w:p w14:paraId="515F00E1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44B1A98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Приложение № 3</w:t>
      </w:r>
    </w:p>
    <w:p w14:paraId="6EC2830D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372A7B17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73C0F473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от 27.12.2021 №</w:t>
      </w: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18 </w:t>
      </w:r>
    </w:p>
    <w:p w14:paraId="4C6ECA7A" w14:textId="77777777" w:rsidR="00EE05E5" w:rsidRPr="00133BFE" w:rsidRDefault="00EE05E5" w:rsidP="00EE05E5">
      <w:pPr>
        <w:spacing w:after="0" w:line="276" w:lineRule="auto"/>
        <w:ind w:left="4956" w:firstLine="708"/>
        <w:rPr>
          <w:rFonts w:ascii="Arial" w:eastAsia="Times New Roman" w:hAnsi="Arial" w:cs="Arial"/>
          <w:sz w:val="24"/>
          <w:szCs w:val="24"/>
        </w:rPr>
      </w:pPr>
    </w:p>
    <w:p w14:paraId="3985B4B7" w14:textId="5EEA5656" w:rsidR="00EE05E5" w:rsidRPr="00133BFE" w:rsidRDefault="00EE05E5" w:rsidP="00EE05E5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</w:t>
      </w:r>
      <w:r w:rsid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целевым статьям и видам расходов классификации расходов бюджета</w:t>
      </w:r>
      <w:r w:rsid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2022 год</w:t>
      </w:r>
    </w:p>
    <w:p w14:paraId="5972A23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32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242"/>
        <w:gridCol w:w="567"/>
        <w:gridCol w:w="567"/>
        <w:gridCol w:w="1244"/>
        <w:gridCol w:w="567"/>
        <w:gridCol w:w="1134"/>
      </w:tblGrid>
      <w:tr w:rsidR="00EE05E5" w:rsidRPr="00133BFE" w14:paraId="7A441971" w14:textId="77777777" w:rsidTr="00133BFE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6B6E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510" w14:textId="70C2FF8E" w:rsidR="00EE05E5" w:rsidRPr="00133BFE" w:rsidRDefault="00B926F8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EE05E5"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94D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20DD7D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2022 г,</w:t>
            </w:r>
          </w:p>
          <w:p w14:paraId="6C2FA1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EE05E5" w:rsidRPr="00133BFE" w14:paraId="2CBA505E" w14:textId="77777777" w:rsidTr="00133BFE">
        <w:trPr>
          <w:trHeight w:val="673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EA7B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FD9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7665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BD02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D808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90BD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05E5" w:rsidRPr="00133BFE" w14:paraId="0161A058" w14:textId="77777777" w:rsidTr="00133BFE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F859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2BC6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22AC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05DD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BFFC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F213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E05E5" w:rsidRPr="00133BFE" w14:paraId="2E0C125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F0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BEC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D0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55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32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A0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37969,2</w:t>
            </w:r>
          </w:p>
        </w:tc>
      </w:tr>
      <w:tr w:rsidR="00EE05E5" w:rsidRPr="00133BFE" w14:paraId="09689F0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70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1A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6E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E7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B3A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3C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6315,4</w:t>
            </w:r>
          </w:p>
        </w:tc>
      </w:tr>
      <w:tr w:rsidR="00EE05E5" w:rsidRPr="00133BFE" w14:paraId="65207E6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61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62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CD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57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637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6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362EF29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44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8D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48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47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44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1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527EFDA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19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1A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B6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EC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50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48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785AB19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5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DE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09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45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E4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71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2D1C4BF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1E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59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F7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22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44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97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76A6F67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D8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99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2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D7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AED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252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58B8257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62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D0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624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D8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01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87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6D9379D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F1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3A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8B4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E2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F7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9C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2A83646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01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2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EE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A5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A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2C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4250993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8B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областных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43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59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134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0210100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0F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C6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658191C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D0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68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EE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DB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D1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CA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2182917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A9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3A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341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F6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C2C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DF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42BDD56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30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5BD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26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D1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90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65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5654,8</w:t>
            </w:r>
          </w:p>
        </w:tc>
      </w:tr>
      <w:tr w:rsidR="00EE05E5" w:rsidRPr="00133BFE" w14:paraId="05632D1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DA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E3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D1A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C2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B2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ED4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5654,8</w:t>
            </w:r>
          </w:p>
        </w:tc>
      </w:tr>
      <w:tr w:rsidR="00EE05E5" w:rsidRPr="00133BFE" w14:paraId="3D76FB4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92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00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D3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C3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2D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94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4083,4</w:t>
            </w:r>
          </w:p>
        </w:tc>
      </w:tr>
      <w:tr w:rsidR="00EE05E5" w:rsidRPr="00133BFE" w14:paraId="433DB75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22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E8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2BD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9A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73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60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1547,2</w:t>
            </w:r>
          </w:p>
        </w:tc>
      </w:tr>
      <w:tr w:rsidR="00EE05E5" w:rsidRPr="00133BFE" w14:paraId="24CA8F3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36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D1E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D0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77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B7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12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24,2</w:t>
            </w:r>
          </w:p>
        </w:tc>
      </w:tr>
      <w:tr w:rsidR="00EE05E5" w:rsidRPr="00133BFE" w14:paraId="78C8DBD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BF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CD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35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46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D3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0E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453A964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5C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6B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0C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C1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0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AF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78F1E9A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FF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67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F8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24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63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C9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46F8ED6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9D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AE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F4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7C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5A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FB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38C6437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44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22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6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56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17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A2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05A1892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50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4C1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B6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0D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B4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D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0C397C9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D6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2E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75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C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3C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C8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152E5F2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AD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89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BE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458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7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F8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2C0C872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07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4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22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8E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B7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61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6B86E66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E4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62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3DA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17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F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F9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7704D50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4D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3E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BA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35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50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B4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lang w:eastAsia="ru-RU"/>
              </w:rPr>
              <w:t>356,9</w:t>
            </w:r>
          </w:p>
        </w:tc>
      </w:tr>
      <w:tr w:rsidR="00EE05E5" w:rsidRPr="00133BFE" w14:paraId="52F4170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C5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6D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C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19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2C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E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193FBD3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E9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55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0B2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74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93A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9D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6C3D49C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8B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A5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F4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E0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25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75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07B3010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107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95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6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AD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F86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81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70DDC4F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4E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3E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87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27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7A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C5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5F6317F7" w14:textId="77777777" w:rsidTr="00133BFE">
        <w:trPr>
          <w:trHeight w:val="6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87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B4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B4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A5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AD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B5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66EBF53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5A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8F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336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E3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8A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3F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1718,9</w:t>
            </w:r>
          </w:p>
        </w:tc>
      </w:tr>
      <w:tr w:rsidR="00EE05E5" w:rsidRPr="00133BFE" w14:paraId="34A3B17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3E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A7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75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518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B1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5A2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1718,9</w:t>
            </w:r>
          </w:p>
        </w:tc>
      </w:tr>
      <w:tr w:rsidR="00EE05E5" w:rsidRPr="00133BFE" w14:paraId="025E53D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86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DA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2C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FA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34C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BC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1520,0</w:t>
            </w:r>
          </w:p>
        </w:tc>
      </w:tr>
      <w:tr w:rsidR="00EE05E5" w:rsidRPr="00133BFE" w14:paraId="5755904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41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F8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C7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12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42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BD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7412805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5D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F2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0C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11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54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F8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407E164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DB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6E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AD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12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A0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36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426211A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A9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38A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8A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51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9B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E5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5FC08FB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37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5E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B3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EF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8D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FB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2EC7CB5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2B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8E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B9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E8C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05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77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1644A89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92B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4D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05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20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18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64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EE05E5" w:rsidRPr="00133BFE" w14:paraId="1B595C65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5C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1A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62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21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0B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98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EE05E5" w:rsidRPr="00133BFE" w14:paraId="22E887C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4E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A8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15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7F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99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A77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E05E5" w:rsidRPr="00133BFE" w14:paraId="1F6B93D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A7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E0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29A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44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FC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32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E05E5" w:rsidRPr="00133BFE" w14:paraId="551AA26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7A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10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AA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F1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02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C07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EE05E5" w:rsidRPr="00133BFE" w14:paraId="5D1A81D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04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C7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96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0D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7C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CA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EE05E5" w:rsidRPr="00133BFE" w14:paraId="40FAC57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38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66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CB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78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8A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F8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EE05E5" w:rsidRPr="00133BFE" w14:paraId="51E5B8D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4F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A9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2E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75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B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7A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EE05E5" w:rsidRPr="00133BFE" w14:paraId="3F81DB0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02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76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CA4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A4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60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DC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E05E5" w:rsidRPr="00133BFE" w14:paraId="6696B60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56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52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C6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7C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87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08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E05E5" w:rsidRPr="00133BFE" w14:paraId="28F874B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2AE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CF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1F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AE3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B7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C7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2546,9</w:t>
            </w:r>
          </w:p>
        </w:tc>
      </w:tr>
      <w:tr w:rsidR="00EE05E5" w:rsidRPr="00133BFE" w14:paraId="1C34F7B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78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AA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60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0A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4C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D4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1AC3BE9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03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2E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62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24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2500000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77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FA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6450735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C3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25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C0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1EA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10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61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3F9FDC5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B9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89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763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73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12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6F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063DA8A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A4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84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EC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73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86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3C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1BB569C5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E20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39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1D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DF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69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07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2501,9</w:t>
            </w:r>
          </w:p>
        </w:tc>
      </w:tr>
      <w:tr w:rsidR="00EE05E5" w:rsidRPr="00133BFE" w14:paraId="77119E2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78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0F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59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E1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2A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E0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5C4F148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15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B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34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05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C9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5A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3C7E6E6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C1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12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DD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D3A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C26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D8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7803C14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35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29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58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AD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74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7D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57CB8B6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91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BF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F92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FE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D0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CF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2156,4</w:t>
            </w:r>
          </w:p>
        </w:tc>
      </w:tr>
      <w:tr w:rsidR="00EE05E5" w:rsidRPr="00133BFE" w14:paraId="5D8AB0F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6A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20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92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E6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F2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C5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04284A3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12CE" w14:textId="426C004C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>дорог общего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34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F1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CAC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39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FA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228358E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3D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AA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6C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73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C0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EF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1A9E678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15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D9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A8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5A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D78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7A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351,4</w:t>
            </w:r>
          </w:p>
        </w:tc>
      </w:tr>
      <w:tr w:rsidR="00EE05E5" w:rsidRPr="00133BFE" w14:paraId="25FFC45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06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8AA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49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A6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BFA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52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E05E5" w:rsidRPr="00133BFE" w14:paraId="08A37C2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A0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50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C9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5D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4E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C8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E05E5" w:rsidRPr="00133BFE" w14:paraId="1E972A0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90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9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9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01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31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AF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EE05E5" w:rsidRPr="00133BFE" w14:paraId="7D70637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5B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91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4B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F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5E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E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EE05E5" w:rsidRPr="00133BFE" w14:paraId="4323FDA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4A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16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FC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7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2E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D0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19783,8</w:t>
            </w:r>
          </w:p>
        </w:tc>
      </w:tr>
      <w:tr w:rsidR="00EE05E5" w:rsidRPr="00133BFE" w14:paraId="04664055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61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E4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AF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72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A0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86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5CF2744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A2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BC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43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7F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B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70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55077C1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80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CF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C0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99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6C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3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140C58E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A7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38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5B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46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AD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0D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4C1763D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0E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C4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AC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18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133BFE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A68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9D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331FDD1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FC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9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E5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6A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CA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4F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12145,6</w:t>
            </w:r>
          </w:p>
        </w:tc>
      </w:tr>
      <w:tr w:rsidR="00EE05E5" w:rsidRPr="00133BFE" w14:paraId="39155B0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9D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A8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E9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80E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48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DA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0A10943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F1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AF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CB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A7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193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7D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7A3E56F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1D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01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4E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E3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DF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0F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6E8E702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44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7B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0D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0D3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D9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31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4094113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71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F7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06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6F8D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6F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34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49653025" w14:textId="77777777" w:rsidTr="00133BFE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6B56" w14:textId="77777777" w:rsidR="00EE05E5" w:rsidRPr="00133BFE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7B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3B8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AB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67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39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0F1497C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D3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A0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2B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90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00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B4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3A70739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4D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9E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0F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083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088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17B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20B21D7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6D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69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8B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A6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E1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9A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7633,3</w:t>
            </w:r>
          </w:p>
        </w:tc>
      </w:tr>
      <w:tr w:rsidR="00EE05E5" w:rsidRPr="00133BFE" w14:paraId="3758F98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1592" w14:textId="40109362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71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32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A1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13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1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EE05E5" w:rsidRPr="00133BFE" w14:paraId="5F0FE99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DD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54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64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D1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94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E9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EE05E5" w:rsidRPr="00133BFE" w14:paraId="6140561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3D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47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53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11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48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273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EE05E5" w:rsidRPr="00133BFE" w14:paraId="2DA455B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28D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C0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A2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1B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89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A0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EE05E5" w:rsidRPr="00133BFE" w14:paraId="0C8A331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09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32E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D6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0C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C9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583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EE05E5" w:rsidRPr="00133BFE" w14:paraId="0BD6502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79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70D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A5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4A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E0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EC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EE05E5" w:rsidRPr="00133BFE" w14:paraId="4CD75F1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6F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AD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D9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4A07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DE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C2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64D8CAA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7BD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58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29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EA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BA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06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6C8760A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CF4B" w14:textId="3292AD56" w:rsidR="00EE05E5" w:rsidRPr="00133BFE" w:rsidRDefault="00B926F8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Создание</w:t>
            </w:r>
            <w:r w:rsidR="00EE05E5"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73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F7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A50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19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64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48EB116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FD3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8A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DC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AB0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84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F1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2A35F14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92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63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7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A6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8F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8D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138,5</w:t>
            </w:r>
          </w:p>
        </w:tc>
      </w:tr>
      <w:tr w:rsidR="00EE05E5" w:rsidRPr="00133BFE" w14:paraId="56D1CD7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60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86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75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57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7D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09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138,5</w:t>
            </w:r>
          </w:p>
        </w:tc>
      </w:tr>
      <w:tr w:rsidR="00EE05E5" w:rsidRPr="00133BFE" w14:paraId="7825E8F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A7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CA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42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87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D7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D5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EE05E5" w:rsidRPr="00133BFE" w14:paraId="1E32A61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6C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08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60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57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1A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FB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EE05E5" w:rsidRPr="00133BFE" w14:paraId="7683AF8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58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73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5C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3C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A9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F5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EE05E5" w:rsidRPr="00133BFE" w14:paraId="0F4BDA1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2F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CB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C5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8F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EE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77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EE05E5" w:rsidRPr="00133BFE" w14:paraId="4AF0261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84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E5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3F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2D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7F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AE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EE05E5" w:rsidRPr="00133BFE" w14:paraId="12CEE26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9C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9B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1F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39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47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7A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EE05E5" w:rsidRPr="00133BFE" w14:paraId="054055E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78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C1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B4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0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FD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C2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EE05E5" w:rsidRPr="00133BFE" w14:paraId="2F3F9A9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5E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2C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82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D1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17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6A3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EE05E5" w:rsidRPr="00133BFE" w14:paraId="786C536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57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85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3A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F6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69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F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18BF27B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9E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5C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1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78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4C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48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3764FC1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4D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E2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DC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83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E5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85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6BF7F495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27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3F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2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5AC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33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45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0A798F8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FB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C0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793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0A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69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1E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5924C019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57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EB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1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95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4E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84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6285,2</w:t>
            </w:r>
          </w:p>
        </w:tc>
      </w:tr>
      <w:tr w:rsidR="00EE05E5" w:rsidRPr="00133BFE" w14:paraId="7641CB1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53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F1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56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E8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3C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34D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6285,2</w:t>
            </w:r>
          </w:p>
        </w:tc>
      </w:tr>
      <w:tr w:rsidR="00EE05E5" w:rsidRPr="00133BFE" w14:paraId="49C5096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6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1CE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4A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55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3B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FB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EE05E5" w:rsidRPr="00133BFE" w14:paraId="4A30ABC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30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ED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C12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95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14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F4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EE05E5" w:rsidRPr="00133BFE" w14:paraId="5C49B6C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A0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F8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00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A5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7D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D6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5265,6</w:t>
            </w:r>
          </w:p>
        </w:tc>
      </w:tr>
      <w:tr w:rsidR="00EE05E5" w:rsidRPr="00133BFE" w14:paraId="6996F41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74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80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17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C5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5F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C2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3524,9</w:t>
            </w:r>
          </w:p>
        </w:tc>
      </w:tr>
      <w:tr w:rsidR="00EE05E5" w:rsidRPr="00133BFE" w14:paraId="16357EC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1F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2E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79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FC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36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38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1715,5</w:t>
            </w:r>
          </w:p>
        </w:tc>
      </w:tr>
      <w:tr w:rsidR="00EE05E5" w:rsidRPr="00133BFE" w14:paraId="2EC703C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36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4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19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01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E1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13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EE05E5" w:rsidRPr="00133BFE" w14:paraId="2A513A2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48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D4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FB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AF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A2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86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EE05E5" w:rsidRPr="00133BFE" w14:paraId="7859385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F0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6B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AB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7DB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E4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385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EE05E5" w:rsidRPr="00133BFE" w14:paraId="38DAA82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C1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Голуметском</w:t>
            </w:r>
            <w:proofErr w:type="spellEnd"/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68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B1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7506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17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76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4CF185C6" w14:textId="77777777" w:rsidTr="00133BFE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B6E4" w14:textId="5FA95445" w:rsidR="00EE05E5" w:rsidRPr="00133BFE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развития культуры в </w:t>
            </w:r>
            <w:proofErr w:type="spellStart"/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>Голуметском</w:t>
            </w:r>
            <w:proofErr w:type="spellEnd"/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1B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17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C9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4E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91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1A985E4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DC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AA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F3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56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BC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26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4EA66C9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A7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9B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B2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4A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2C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B8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59BD868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A2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18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29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61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F1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B98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EE05E5" w:rsidRPr="00133BFE" w14:paraId="080B3015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D2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4F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9F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23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A5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2F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4E93BA7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57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88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C8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C9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D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136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4134419D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40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42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34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BF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1A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10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427EB26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FD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CC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9A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F0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55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71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68309FAE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D6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275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F0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EA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9F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0E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13551D22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B9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C3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E83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9D9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1C2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AE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25,1</w:t>
            </w:r>
          </w:p>
        </w:tc>
      </w:tr>
      <w:tr w:rsidR="00EE05E5" w:rsidRPr="00133BFE" w14:paraId="5AF4E68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6A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74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73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FE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83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8B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2DA5D1B3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14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1F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F8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76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D5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4E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356641C1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97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0ED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17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37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87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61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449F8F07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52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C8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FB4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71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210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97D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0BA3887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CC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CC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9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77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59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7B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3F45401C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9E7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15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64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DD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96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CC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EE05E5" w:rsidRPr="00133BFE" w14:paraId="3FF4B794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37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83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978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19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32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F5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51FF8EC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7D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CE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67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92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172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EC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2DE144FF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34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F5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9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9B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AB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81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4F75D45A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A3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66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4C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D8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79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B6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EE05E5" w:rsidRPr="00133BFE" w14:paraId="3E051BF0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68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33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0F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0D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54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5C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EE05E5" w:rsidRPr="00133BFE" w14:paraId="058A6B78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A9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EE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00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6C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9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9C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EE05E5" w:rsidRPr="00133BFE" w14:paraId="59CB36DB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85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08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79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4B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276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1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EE05E5" w:rsidRPr="00133BFE" w14:paraId="616DD326" w14:textId="77777777" w:rsidTr="00133BF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686B" w14:textId="3315A5AB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>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AA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BA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0E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8F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03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EE05E5" w:rsidRPr="00133BFE" w14:paraId="7FF54D15" w14:textId="77777777" w:rsidTr="00133BFE">
        <w:trPr>
          <w:trHeight w:val="10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530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7D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D2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78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79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EB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1268D80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34B55F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14:paraId="101EF121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Думы Голуметского </w:t>
      </w:r>
    </w:p>
    <w:p w14:paraId="0E153CE2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14:paraId="5FCD5EED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21.06.2022 № 30</w:t>
      </w:r>
    </w:p>
    <w:p w14:paraId="64BF861C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2288BC1C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14:paraId="72A55323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Думы Голуметского </w:t>
      </w:r>
    </w:p>
    <w:p w14:paraId="4B73652B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14:paraId="24FCFB6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27.12.2021 № 18 </w:t>
      </w:r>
    </w:p>
    <w:p w14:paraId="1845CE5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0A190E" w14:textId="77777777" w:rsidR="00EE05E5" w:rsidRPr="00EE05E5" w:rsidRDefault="00EE05E5" w:rsidP="00EE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EE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Голуметского сельского поселения на 2022 год</w:t>
      </w:r>
    </w:p>
    <w:p w14:paraId="236FF711" w14:textId="77777777" w:rsidR="00EE05E5" w:rsidRPr="00EE05E5" w:rsidRDefault="00EE05E5" w:rsidP="00EE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951"/>
        <w:gridCol w:w="992"/>
        <w:gridCol w:w="993"/>
        <w:gridCol w:w="1275"/>
      </w:tblGrid>
      <w:tr w:rsidR="00EE05E5" w:rsidRPr="00EE05E5" w14:paraId="601D6956" w14:textId="77777777" w:rsidTr="00133BFE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DDF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AD8E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30D9B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t>План на</w:t>
            </w:r>
          </w:p>
          <w:p w14:paraId="7ABDD83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t>2022 год,</w:t>
            </w: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</w:tr>
      <w:tr w:rsidR="00EE05E5" w:rsidRPr="00EE05E5" w14:paraId="7109B68D" w14:textId="77777777" w:rsidTr="00133BFE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5AD" w14:textId="77777777" w:rsidR="00EE05E5" w:rsidRPr="00EE05E5" w:rsidRDefault="00EE05E5" w:rsidP="00EE0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B18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6B1E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7BE" w14:textId="77777777" w:rsidR="00EE05E5" w:rsidRPr="00EE05E5" w:rsidRDefault="00EE05E5" w:rsidP="00E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5E5" w:rsidRPr="00EE05E5" w14:paraId="3D252828" w14:textId="77777777" w:rsidTr="00133BFE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39F5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33D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602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95B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37969,2</w:t>
            </w:r>
          </w:p>
        </w:tc>
      </w:tr>
      <w:tr w:rsidR="00EE05E5" w:rsidRPr="00EE05E5" w14:paraId="13DA81CB" w14:textId="77777777" w:rsidTr="00133BFE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537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846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3545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7295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6315,4</w:t>
            </w:r>
          </w:p>
        </w:tc>
      </w:tr>
      <w:tr w:rsidR="00EE05E5" w:rsidRPr="00EE05E5" w14:paraId="52A7694B" w14:textId="77777777" w:rsidTr="00133BFE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FD0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86F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376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22F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</w:tr>
      <w:tr w:rsidR="00EE05E5" w:rsidRPr="00EE05E5" w14:paraId="081AAC5D" w14:textId="77777777" w:rsidTr="00133BFE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F31B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3B82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E33D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5C0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6D1DBD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5655,5</w:t>
            </w:r>
          </w:p>
        </w:tc>
      </w:tr>
      <w:tr w:rsidR="00EE05E5" w:rsidRPr="00EE05E5" w14:paraId="5B169237" w14:textId="77777777" w:rsidTr="00133BFE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10F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7B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8E5D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702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E05E5" w:rsidRPr="00EE05E5" w14:paraId="394A4102" w14:textId="77777777" w:rsidTr="00133BFE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2B5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568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ACE0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BE7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EE05E5" w:rsidRPr="00EE05E5" w14:paraId="68DDE987" w14:textId="77777777" w:rsidTr="00133BFE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BB2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71D5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D31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FE78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356,9</w:t>
            </w:r>
          </w:p>
        </w:tc>
      </w:tr>
      <w:tr w:rsidR="00EE05E5" w:rsidRPr="00EE05E5" w14:paraId="0988CF15" w14:textId="77777777" w:rsidTr="00133BFE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D92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ED8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D5B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19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356,9</w:t>
            </w:r>
          </w:p>
        </w:tc>
      </w:tr>
      <w:tr w:rsidR="00EE05E5" w:rsidRPr="00EE05E5" w14:paraId="5B195A46" w14:textId="77777777" w:rsidTr="00133BFE">
        <w:trPr>
          <w:trHeight w:val="24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FF3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CFB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D7E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AD40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1718,9</w:t>
            </w:r>
          </w:p>
        </w:tc>
      </w:tr>
      <w:tr w:rsidR="00EE05E5" w:rsidRPr="00EE05E5" w14:paraId="72468F3D" w14:textId="77777777" w:rsidTr="00133BFE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0A2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EC30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BBE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D41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1718,9</w:t>
            </w:r>
          </w:p>
        </w:tc>
      </w:tr>
      <w:tr w:rsidR="00EE05E5" w:rsidRPr="00EE05E5" w14:paraId="774CC2EA" w14:textId="77777777" w:rsidTr="00133BFE">
        <w:trPr>
          <w:trHeight w:val="24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F92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B09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DBF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6B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2546,9</w:t>
            </w:r>
          </w:p>
        </w:tc>
      </w:tr>
      <w:tr w:rsidR="00EE05E5" w:rsidRPr="00EE05E5" w14:paraId="693B61C5" w14:textId="77777777" w:rsidTr="00133BFE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8EC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6228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72E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974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05E5" w:rsidRPr="00EE05E5" w14:paraId="3F3BDDA4" w14:textId="77777777" w:rsidTr="00133BFE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C0B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34B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BF80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7BF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2501,9</w:t>
            </w:r>
          </w:p>
        </w:tc>
      </w:tr>
      <w:tr w:rsidR="00EE05E5" w:rsidRPr="00EE05E5" w14:paraId="2E7182D4" w14:textId="77777777" w:rsidTr="00133BFE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C2C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433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5E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F50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19783,8</w:t>
            </w:r>
          </w:p>
        </w:tc>
      </w:tr>
      <w:tr w:rsidR="00EE05E5" w:rsidRPr="00EE05E5" w14:paraId="2144664A" w14:textId="77777777" w:rsidTr="00133BFE">
        <w:trPr>
          <w:trHeight w:val="28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D9D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798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E06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A28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EE05E5" w:rsidRPr="00EE05E5" w14:paraId="7900A1C9" w14:textId="77777777" w:rsidTr="00133BFE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F189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E7A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545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998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12145,6</w:t>
            </w:r>
          </w:p>
        </w:tc>
      </w:tr>
      <w:tr w:rsidR="00EE05E5" w:rsidRPr="00EE05E5" w14:paraId="34D1598F" w14:textId="77777777" w:rsidTr="00133BFE">
        <w:trPr>
          <w:trHeight w:val="13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A2B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1D4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06D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E64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7633,3</w:t>
            </w:r>
          </w:p>
        </w:tc>
      </w:tr>
      <w:tr w:rsidR="00EE05E5" w:rsidRPr="00EE05E5" w14:paraId="70FA80AD" w14:textId="77777777" w:rsidTr="00133BFE">
        <w:trPr>
          <w:trHeight w:val="1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910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775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D8A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EBB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6285,2</w:t>
            </w:r>
          </w:p>
        </w:tc>
      </w:tr>
      <w:tr w:rsidR="00EE05E5" w:rsidRPr="00EE05E5" w14:paraId="6E81BCDF" w14:textId="77777777" w:rsidTr="00133BFE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BB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9FC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32E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4B17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6285,2</w:t>
            </w:r>
          </w:p>
        </w:tc>
      </w:tr>
      <w:tr w:rsidR="00EE05E5" w:rsidRPr="00EE05E5" w14:paraId="30564881" w14:textId="77777777" w:rsidTr="00133BFE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993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BE7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6DA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F77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</w:t>
            </w:r>
          </w:p>
        </w:tc>
      </w:tr>
      <w:tr w:rsidR="00EE05E5" w:rsidRPr="00EE05E5" w14:paraId="78CEB379" w14:textId="77777777" w:rsidTr="00133BFE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4025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CFFE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0330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1FF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EE05E5" w:rsidRPr="00EE05E5" w14:paraId="47406CDF" w14:textId="77777777" w:rsidTr="00133BFE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0F0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A8D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86F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8E6B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EE05E5" w:rsidRPr="00EE05E5" w14:paraId="3F4DD205" w14:textId="77777777" w:rsidTr="00133BFE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843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570C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471F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2922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EE05E5" w:rsidRPr="00EE05E5" w14:paraId="533220D3" w14:textId="77777777" w:rsidTr="00133BFE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ED6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24E4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199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A83D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157,0</w:t>
            </w:r>
          </w:p>
        </w:tc>
      </w:tr>
      <w:tr w:rsidR="00EE05E5" w:rsidRPr="00EE05E5" w14:paraId="78B5EAE0" w14:textId="77777777" w:rsidTr="00133BFE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1173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379A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EC16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B301" w14:textId="77777777" w:rsidR="00EE05E5" w:rsidRPr="00EE05E5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</w:tbl>
    <w:p w14:paraId="0CA2CB8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91AFF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Приложение № 4</w:t>
      </w:r>
    </w:p>
    <w:p w14:paraId="43FD5C9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69D4D56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250CD26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lastRenderedPageBreak/>
        <w:t>от 21.06.2022 № 30</w:t>
      </w:r>
    </w:p>
    <w:p w14:paraId="77EF788D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38F0A498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>Приложение № 7</w:t>
      </w:r>
    </w:p>
    <w:p w14:paraId="02E7404D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7C9A7EB8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4DFC5441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b/>
          <w:lang w:eastAsia="ru-RU"/>
        </w:rPr>
        <w:t xml:space="preserve">от 27.12.2021 № 18 </w:t>
      </w:r>
    </w:p>
    <w:p w14:paraId="6439124F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05296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133B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2022 год</w:t>
      </w:r>
    </w:p>
    <w:p w14:paraId="61ED484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50"/>
        <w:gridCol w:w="567"/>
        <w:gridCol w:w="567"/>
        <w:gridCol w:w="567"/>
        <w:gridCol w:w="1418"/>
        <w:gridCol w:w="567"/>
        <w:gridCol w:w="1134"/>
      </w:tblGrid>
      <w:tr w:rsidR="00EE05E5" w:rsidRPr="00133BFE" w14:paraId="6893A7F2" w14:textId="77777777" w:rsidTr="00133BFE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2C33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A141" w14:textId="63D1D563" w:rsidR="00EE05E5" w:rsidRPr="00133BFE" w:rsidRDefault="00133BFE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EE05E5"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6B4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6A61B3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2022год,</w:t>
            </w:r>
          </w:p>
          <w:p w14:paraId="4140A8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EE05E5" w:rsidRPr="00133BFE" w14:paraId="557C59E2" w14:textId="77777777" w:rsidTr="00133BFE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EA7A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B98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C35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EA9E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651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FE1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3508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05E5" w:rsidRPr="00133BFE" w14:paraId="26041CBE" w14:textId="77777777" w:rsidTr="00133BFE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151C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9D20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B9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EA69" w14:textId="77777777" w:rsidR="00EE05E5" w:rsidRPr="00133BFE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89AB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68EB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ECB1" w14:textId="77777777" w:rsidR="00EE05E5" w:rsidRPr="00133BFE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05E5" w:rsidRPr="00133BFE" w14:paraId="1256D93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61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88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69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7F0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89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09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BF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37969,2</w:t>
            </w:r>
          </w:p>
        </w:tc>
      </w:tr>
      <w:tr w:rsidR="00EE05E5" w:rsidRPr="00133BFE" w14:paraId="4B46F14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76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58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CA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C0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6C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C9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64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6315,4</w:t>
            </w:r>
          </w:p>
        </w:tc>
      </w:tr>
      <w:tr w:rsidR="00EE05E5" w:rsidRPr="00133BFE" w14:paraId="7F43C1F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C4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B9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CC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D8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9A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7E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C9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2641DA5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6D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5D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68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2C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FB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DE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D4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17ABC37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5E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69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4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0D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FB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EA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17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760965F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C8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F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69E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1E1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F0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CA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99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711AAC5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A53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61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12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1B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D3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EF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86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278A91C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62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BF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E6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BF3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65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E9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56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605,6</w:t>
            </w:r>
          </w:p>
        </w:tc>
      </w:tr>
      <w:tr w:rsidR="00EE05E5" w:rsidRPr="00133BFE" w14:paraId="17C057B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E8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47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81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8D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2A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90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D4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155327A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D2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B3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30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06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0D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8C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BB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5E725EEA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CA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69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C4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B8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A0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FF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0A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5655,5</w:t>
            </w:r>
          </w:p>
        </w:tc>
      </w:tr>
      <w:tr w:rsidR="00EE05E5" w:rsidRPr="00133BFE" w14:paraId="0875B01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28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FE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0A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D7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D9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74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0D8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699608B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D6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72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EB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A8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BA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D6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CF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08740F9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D6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2F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A7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A3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F5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88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88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E05E5" w:rsidRPr="00133BFE" w14:paraId="6D5D3FE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68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FD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752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47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7E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85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CB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5654,8</w:t>
            </w:r>
          </w:p>
        </w:tc>
      </w:tr>
      <w:tr w:rsidR="00EE05E5" w:rsidRPr="00133BFE" w14:paraId="090EBFE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1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56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BF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45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BF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2DA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49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5654,8</w:t>
            </w:r>
          </w:p>
        </w:tc>
      </w:tr>
      <w:tr w:rsidR="00EE05E5" w:rsidRPr="00133BFE" w14:paraId="175F3AC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3B8F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8A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98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41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DDC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08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AF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4083,4</w:t>
            </w:r>
          </w:p>
        </w:tc>
      </w:tr>
      <w:tr w:rsidR="00EE05E5" w:rsidRPr="00133BFE" w14:paraId="32AB951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EE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D6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56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10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2B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79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8D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1547,2</w:t>
            </w:r>
          </w:p>
        </w:tc>
      </w:tr>
      <w:tr w:rsidR="00EE05E5" w:rsidRPr="00133BFE" w14:paraId="6D395F0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94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E5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76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B6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72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7E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68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24,2</w:t>
            </w:r>
          </w:p>
        </w:tc>
      </w:tr>
      <w:tr w:rsidR="00EE05E5" w:rsidRPr="00133BFE" w14:paraId="21E15C6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09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6B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D5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DC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31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4B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94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3C3BC56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E6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7C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E4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153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B0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76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5A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655AD02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1F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6A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61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74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64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09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47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0B360A7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11C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EB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78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53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16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A3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072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5029A4A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24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1D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08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9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89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C4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0E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E05E5" w:rsidRPr="00133BFE" w14:paraId="7E91862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6A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C9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95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CA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BE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88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85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20873326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C9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EC7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55E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73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B38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2E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5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6FF0144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FD2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1A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4A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68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E1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B1D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55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3F73A54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BD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42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B3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47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48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B2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5B5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3C63DA5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16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07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56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95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EE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36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7F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EE05E5" w:rsidRPr="00133BFE" w14:paraId="22D80F4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B4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D54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87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75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69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E7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D4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lang w:eastAsia="ru-RU"/>
              </w:rPr>
              <w:t>356,9</w:t>
            </w:r>
          </w:p>
        </w:tc>
      </w:tr>
      <w:tr w:rsidR="00EE05E5" w:rsidRPr="00133BFE" w14:paraId="64D58B4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0E8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B0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84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04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49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05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75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43FE429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36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9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82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63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929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82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F6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554DB83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9B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F8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1D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98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6C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EB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AE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6E1007B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97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областных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7B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C6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80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B4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021010000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95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6D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2D8C4A3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EB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15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47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7D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DA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48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59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4BBEF5A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EA3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B3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4F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5D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62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C6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45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356,9</w:t>
            </w:r>
          </w:p>
        </w:tc>
      </w:tr>
      <w:tr w:rsidR="00EE05E5" w:rsidRPr="00133BFE" w14:paraId="34DF338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1B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05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538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3F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71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893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BC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1718,9</w:t>
            </w:r>
          </w:p>
        </w:tc>
      </w:tr>
      <w:tr w:rsidR="00EE05E5" w:rsidRPr="00133BFE" w14:paraId="3B9173B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E9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B9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D6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87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064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6E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00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1718,9</w:t>
            </w:r>
          </w:p>
        </w:tc>
      </w:tr>
      <w:tr w:rsidR="00EE05E5" w:rsidRPr="00133BFE" w14:paraId="65EC7E4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11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53B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DC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AD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6F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674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8D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1520,0</w:t>
            </w:r>
          </w:p>
        </w:tc>
      </w:tr>
      <w:tr w:rsidR="00EE05E5" w:rsidRPr="00133BFE" w14:paraId="3721A7C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2B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1F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0A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71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A3A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2A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A0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26A09EB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4F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D1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87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CB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AD4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FA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9B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21DEB60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48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C9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3B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302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E7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A3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F21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EE05E5" w:rsidRPr="00133BFE" w14:paraId="0FCBCB2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DF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74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A9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5E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15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EB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4A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0864F1C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5D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47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C0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76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C2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BE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F8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57A40C3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42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45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CE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7E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D8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8E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F7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EE05E5" w:rsidRPr="00133BFE" w14:paraId="0327CCE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DA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994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0E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30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C4E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31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BC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EE05E5" w:rsidRPr="00133BFE" w14:paraId="73CC2AD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E0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60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E0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11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57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EA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FB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EE05E5" w:rsidRPr="00133BFE" w14:paraId="7AE2ED8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CD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05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FE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32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26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93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E8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E05E5" w:rsidRPr="00133BFE" w14:paraId="78DC150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30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29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5D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9D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6E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37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D0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EE05E5" w:rsidRPr="00133BFE" w14:paraId="513EEB9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3A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D0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56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AB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C8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16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7E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EE05E5" w:rsidRPr="00133BFE" w14:paraId="10D5D71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0E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7DB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8C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30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AB5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F8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38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EE05E5" w:rsidRPr="00133BFE" w14:paraId="2F16163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D2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A2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BF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40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79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E3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0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EE05E5" w:rsidRPr="00133BFE" w14:paraId="7C4C218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8F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533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D5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CC4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7E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9C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63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EE05E5" w:rsidRPr="00133BFE" w14:paraId="333439C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17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F8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EC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BA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8F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42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E3D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E05E5" w:rsidRPr="00133BFE" w14:paraId="67EED8C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4C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EA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56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C8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AA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C49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11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E05E5" w:rsidRPr="00133BFE" w14:paraId="3F5C46F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8C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A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25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59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107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8C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61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2546,9</w:t>
            </w:r>
          </w:p>
        </w:tc>
      </w:tr>
      <w:tr w:rsidR="00EE05E5" w:rsidRPr="00133BFE" w14:paraId="20BD696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6E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6F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9F4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EE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45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9F5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41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5374330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AE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F6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F09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EB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0FD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D9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31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1E0998A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14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5A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C7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42A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02E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92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0F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72605ED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0A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1D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5A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DE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EB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8FB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A9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7FBA6B7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F3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86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C7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F4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D2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44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AC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E05E5" w:rsidRPr="00133BFE" w14:paraId="1E3FBA5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E9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77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6FA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9D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57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0B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F6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2501,9</w:t>
            </w:r>
          </w:p>
        </w:tc>
      </w:tr>
      <w:tr w:rsidR="00EE05E5" w:rsidRPr="00133BFE" w14:paraId="791B6D6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5B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7A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DB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F6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102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ED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159DDC3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09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4B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06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AC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C6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3F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D5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183690A6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2D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18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39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D0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09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2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5E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5492D65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EA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96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35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9E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269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7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4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EE05E5" w:rsidRPr="00133BFE" w14:paraId="75F6FDC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17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92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8E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5D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55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79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A3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2156,4</w:t>
            </w:r>
          </w:p>
        </w:tc>
      </w:tr>
      <w:tr w:rsidR="00EE05E5" w:rsidRPr="00133BFE" w14:paraId="5B1518A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B4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1B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AB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A8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DB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56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CB5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135A7AF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B502" w14:textId="4ACBB1FD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>дорог общего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F9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D7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58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7A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F9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97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4AC5B9C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26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15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39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00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3F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54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BAA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EE05E5" w:rsidRPr="00133BFE" w14:paraId="7E4ECD1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5B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CC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F8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28D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DB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3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21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351,4</w:t>
            </w:r>
          </w:p>
        </w:tc>
      </w:tr>
      <w:tr w:rsidR="00EE05E5" w:rsidRPr="00133BFE" w14:paraId="01D7F2E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E9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BB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ED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34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9B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35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E56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E05E5" w:rsidRPr="00133BFE" w14:paraId="3A9777A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F7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188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16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ED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37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82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1F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EE05E5" w:rsidRPr="00133BFE" w14:paraId="020AF5D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81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05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</w:t>
            </w: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1AA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84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3A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DD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A29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EE05E5" w:rsidRPr="00133BFE" w14:paraId="3D798EA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0C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31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EE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04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A7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F8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21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EE05E5" w:rsidRPr="00133BFE" w14:paraId="0125E2F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A1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E6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A2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65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749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FBA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23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19783,8</w:t>
            </w:r>
          </w:p>
        </w:tc>
      </w:tr>
      <w:tr w:rsidR="00EE05E5" w:rsidRPr="00133BFE" w14:paraId="744063B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03F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6C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65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0A6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DA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37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3B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6E35FED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64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7A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0C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3D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FE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79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555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1408276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F10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32C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DB0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7F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AA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57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7D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12C0D91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5B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243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078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FE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FE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11E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0F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31568FB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3E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60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A6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F5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23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A4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324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E05E5" w:rsidRPr="00133BFE" w14:paraId="5EF65D7A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13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CC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55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CD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87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A5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F9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12145,6</w:t>
            </w:r>
          </w:p>
        </w:tc>
      </w:tr>
      <w:tr w:rsidR="00EE05E5" w:rsidRPr="00133BFE" w14:paraId="3DB2F46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078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4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39A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983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A3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D3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89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1E1E863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16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E6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F4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EED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8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BD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41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21E2348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E9C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ECB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BE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9B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4B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A6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FF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7CD26CE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0A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E4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25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A1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3C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C4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B8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EE05E5" w:rsidRPr="00133BFE" w14:paraId="125F845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8C7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09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29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CD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D8F6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287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21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3A58EEE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5D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74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0F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06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06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B3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CE2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3A8FD02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EE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1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656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72F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313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BE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E0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12BD13C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1B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81B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27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B1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34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ACD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99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EE05E5" w:rsidRPr="00133BFE" w14:paraId="684BD5A6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73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AC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17E8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BB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17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2F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BD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7633,3</w:t>
            </w:r>
          </w:p>
        </w:tc>
      </w:tr>
      <w:tr w:rsidR="00EE05E5" w:rsidRPr="00133BFE" w14:paraId="6C19D58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20EA" w14:textId="10BF26D8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82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078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CAF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22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620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8A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EE05E5" w:rsidRPr="00133BFE" w14:paraId="0C9ABE2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2D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0E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51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E4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96E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49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55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EE05E5" w:rsidRPr="00133BFE" w14:paraId="68D3ECE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A5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35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D0C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E2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966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CA8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7A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EE05E5" w:rsidRPr="00133BFE" w14:paraId="21C3EDD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78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6D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CE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74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73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7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94E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EE05E5" w:rsidRPr="00133BFE" w14:paraId="76ADA4D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FF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E84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A8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A1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D0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0D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133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EE05E5" w:rsidRPr="00133BFE" w14:paraId="5D24267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4B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E3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E2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BD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EC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38D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BC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EE05E5" w:rsidRPr="00133BFE" w14:paraId="4854DC8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4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711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5CC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18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351F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CB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43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5CD1D51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3B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11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B5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229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D1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02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F5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0A5D172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0A8D" w14:textId="3753465D" w:rsidR="00EE05E5" w:rsidRPr="00133BFE" w:rsidRDefault="00B926F8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Создание</w:t>
            </w:r>
            <w:r w:rsidR="00EE05E5" w:rsidRPr="00133B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C7B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7D6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0A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10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69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A65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02F83D4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E7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BE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D0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EC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C2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D5F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6F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EE05E5" w:rsidRPr="00133BFE" w14:paraId="404271C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12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C5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CC9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A97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55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B6C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5B1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138,5</w:t>
            </w:r>
          </w:p>
        </w:tc>
      </w:tr>
      <w:tr w:rsidR="00EE05E5" w:rsidRPr="00133BFE" w14:paraId="13AAC33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BE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F6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E5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C6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D0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4E6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869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138,5</w:t>
            </w:r>
          </w:p>
        </w:tc>
      </w:tr>
      <w:tr w:rsidR="00EE05E5" w:rsidRPr="00133BFE" w14:paraId="5BCB2E3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3B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D52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19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1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02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33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E9D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EE05E5" w:rsidRPr="00133BFE" w14:paraId="67CABDC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65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3CB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0B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ABE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5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BE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FA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EE05E5" w:rsidRPr="00133BFE" w14:paraId="0F63F72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B36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A2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DE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5FB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FF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BD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B4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EE05E5" w:rsidRPr="00133BFE" w14:paraId="39B4603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DF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6C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30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8C9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B6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57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A8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EE05E5" w:rsidRPr="00133BFE" w14:paraId="50E5EED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DD9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F2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65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7B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AC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E0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D9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EE05E5" w:rsidRPr="00133BFE" w14:paraId="2739A57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A13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D5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90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87A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2C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9B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E2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EE05E5" w:rsidRPr="00133BFE" w14:paraId="2706318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B53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65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E8E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49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256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FC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0F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EE05E5" w:rsidRPr="00133BFE" w14:paraId="1220E23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2D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CA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1D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519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1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BF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133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34,9</w:t>
            </w:r>
          </w:p>
        </w:tc>
      </w:tr>
      <w:tr w:rsidR="00EE05E5" w:rsidRPr="00133BFE" w14:paraId="09E6CC0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B2E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D82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66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12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01E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9C3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CF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0BDC8D1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59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Обеспечение комплексного развития городской среды и повышение уровня благоустройства на территории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DF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F51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8D0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348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19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35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12C767F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A52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4FD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A4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E0C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399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5DB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B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7FA49DA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61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95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84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1F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52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BD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42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59C9055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43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B1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EE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5C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61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B1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4E9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EE05E5" w:rsidRPr="00133BFE" w14:paraId="5869403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D3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9B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9D9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BA6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9D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B63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16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6285,2</w:t>
            </w:r>
          </w:p>
        </w:tc>
      </w:tr>
      <w:tr w:rsidR="00EE05E5" w:rsidRPr="00133BFE" w14:paraId="1562385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6DC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45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21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52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AA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195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F8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6285,2</w:t>
            </w:r>
          </w:p>
        </w:tc>
      </w:tr>
      <w:tr w:rsidR="00EE05E5" w:rsidRPr="00133BFE" w14:paraId="46AA0E3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75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31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8AC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F1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DC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FF2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6D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EE05E5" w:rsidRPr="00133BFE" w14:paraId="4994BC7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1E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43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FD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1C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191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95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92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EE05E5" w:rsidRPr="00133BFE" w14:paraId="1A9A02C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F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842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DDB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52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F7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BF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734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5265,6</w:t>
            </w:r>
          </w:p>
        </w:tc>
      </w:tr>
      <w:tr w:rsidR="00EE05E5" w:rsidRPr="00133BFE" w14:paraId="48B7861F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44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B8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AF4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03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9EE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A6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EBB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3524,9</w:t>
            </w:r>
          </w:p>
        </w:tc>
      </w:tr>
      <w:tr w:rsidR="00EE05E5" w:rsidRPr="00133BFE" w14:paraId="163D3DE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1C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6D5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AD0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9F4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75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BD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EC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1715,5</w:t>
            </w:r>
          </w:p>
        </w:tc>
      </w:tr>
      <w:tr w:rsidR="00EE05E5" w:rsidRPr="00133BFE" w14:paraId="24A9D2C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337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46E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E5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5C6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7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FB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09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EE05E5" w:rsidRPr="00133BFE" w14:paraId="5B35311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26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EE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22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C89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25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D7B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659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EE05E5" w:rsidRPr="00133BFE" w14:paraId="43A8611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14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0D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B4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2B9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F22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D79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BD5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EE05E5" w:rsidRPr="00133BFE" w14:paraId="1067CE5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940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Голуметском</w:t>
            </w:r>
            <w:proofErr w:type="spellEnd"/>
            <w:r w:rsidRPr="00133BF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E2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294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6F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6B07" w14:textId="77777777" w:rsidR="00EE05E5" w:rsidRPr="00133BFE" w:rsidRDefault="00EE05E5" w:rsidP="00EE05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95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E48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58656908" w14:textId="77777777" w:rsidTr="00133BFE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658D" w14:textId="56C1C736" w:rsidR="00EE05E5" w:rsidRPr="00133BFE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развития культуры в </w:t>
            </w:r>
            <w:proofErr w:type="spellStart"/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>Голуметском</w:t>
            </w:r>
            <w:proofErr w:type="spellEnd"/>
            <w:r w:rsidR="00B926F8" w:rsidRPr="00133BF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D30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70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6C7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6B3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FFD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BE8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3BA4059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3A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EE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158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A51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67A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297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869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5BA8B03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09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50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AC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41D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D1F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68F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C3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EE05E5" w:rsidRPr="00133BFE" w14:paraId="45DC47F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F6F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382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0DE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39A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64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48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078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EE05E5" w:rsidRPr="00133BFE" w14:paraId="735E21DD" w14:textId="77777777" w:rsidTr="00133BFE">
        <w:trPr>
          <w:trHeight w:val="2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AA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7D4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40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90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EE9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BF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82B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7D6243B7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04A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A3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02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92D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947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988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EF03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398A8E15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B40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1D6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B0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1F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05A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64F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04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52BB30DE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98C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</w:t>
            </w:r>
            <w:r w:rsidRPr="00133BF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689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B3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AFD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A1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F4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27C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2E5ACF2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83F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B5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CD7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8F6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F9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B44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FB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E05E5" w:rsidRPr="00133BFE" w14:paraId="2A4BD339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FDD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7E5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C4D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3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FFB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E39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908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25,1</w:t>
            </w:r>
          </w:p>
        </w:tc>
      </w:tr>
      <w:tr w:rsidR="00EE05E5" w:rsidRPr="00133BFE" w14:paraId="6C55DF9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FF2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80D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B9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23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401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560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F7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2C7310B1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0AD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4DB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4CF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4D2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3A7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F4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F34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5B6E2950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331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1A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43C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3C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1E3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210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364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21FED748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C9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26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26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54A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4A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E78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EE6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71B89EDA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A9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D43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942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632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6C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777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F1E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EE05E5" w:rsidRPr="00133BFE" w14:paraId="0D7EF256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08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D7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196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D3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8B6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676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CB0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EE05E5" w:rsidRPr="00133BFE" w14:paraId="5FFB596D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8D7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8E8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C6C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C1A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71A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AD7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B47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3D5040CC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91C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375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D95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15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3DD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561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728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20DD0A4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A72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633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7CA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625F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9D7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DEF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391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EE05E5" w:rsidRPr="00133BFE" w14:paraId="7C9BBC4B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7D3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73E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A1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322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67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98E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501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EE05E5" w:rsidRPr="00133BFE" w14:paraId="078F9E37" w14:textId="77777777" w:rsidTr="00133BFE">
        <w:trPr>
          <w:trHeight w:val="1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8FD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277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87F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43F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B6D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2FB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88F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EE05E5" w:rsidRPr="00133BFE" w14:paraId="04E4A014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4AB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4B2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4753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16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37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6A3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086A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EE05E5" w:rsidRPr="00133BFE" w14:paraId="70616E11" w14:textId="77777777" w:rsidTr="00133BFE">
        <w:trPr>
          <w:trHeight w:val="1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E36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B7FC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1DC7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5654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91E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5BE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7305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EE05E5" w:rsidRPr="00133BFE" w14:paraId="3E940C53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678D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133BFE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34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530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0C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E910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0B8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8939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EE05E5" w:rsidRPr="00133BFE" w14:paraId="146CF052" w14:textId="77777777" w:rsidTr="00133BF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A3F8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671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3C4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7416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4E1B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1AAE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59E2" w14:textId="77777777" w:rsidR="00EE05E5" w:rsidRPr="00133BFE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33BFE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324C3CA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31BEA0DD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792E16D9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782F777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500815EF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613E40B9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от 21.06.2022 № 30</w:t>
      </w:r>
    </w:p>
    <w:p w14:paraId="2C45DD50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color w:val="FF0000"/>
          <w:lang w:eastAsia="ru-RU"/>
        </w:rPr>
      </w:pPr>
    </w:p>
    <w:p w14:paraId="0F481351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Приложение № 9</w:t>
      </w:r>
    </w:p>
    <w:p w14:paraId="5B19C851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0726A69E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0D2B10B" w14:textId="77777777" w:rsidR="00EE05E5" w:rsidRPr="00133BFE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133BFE">
        <w:rPr>
          <w:rFonts w:ascii="Courier New" w:eastAsia="Times New Roman" w:hAnsi="Courier New" w:cs="Courier New"/>
          <w:lang w:eastAsia="ru-RU"/>
        </w:rPr>
        <w:t>от 27.12.2021 № 18</w:t>
      </w:r>
      <w:r w:rsidRPr="00133BFE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14:paraId="5DDEF54B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7539A7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D003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Распределение бюджетных ассигнований на реализацию муниципальных программ Голуметского муниципального образования на 2022 год</w:t>
      </w:r>
    </w:p>
    <w:p w14:paraId="25319BBA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B300329" w14:textId="77777777" w:rsidR="00EE05E5" w:rsidRPr="00EE05E5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EE05E5" w:rsidRPr="00DD003F" w14:paraId="4F956776" w14:textId="77777777" w:rsidTr="00133BF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63ED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B7F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7F8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Бюджетная классификация</w:t>
            </w:r>
          </w:p>
        </w:tc>
      </w:tr>
      <w:tr w:rsidR="00EE05E5" w:rsidRPr="00DD003F" w14:paraId="1C099B2E" w14:textId="77777777" w:rsidTr="00133BF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EF8A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EFE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D3C5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КВСР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1385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9ED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BF66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6F1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EE05E5" w:rsidRPr="00DD003F" w14:paraId="3CA6E354" w14:textId="77777777" w:rsidTr="00133BFE">
        <w:trPr>
          <w:trHeight w:val="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FFE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836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017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A27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239CFCA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0314</w:t>
            </w:r>
          </w:p>
          <w:p w14:paraId="5895870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1B1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860100000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263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D1F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198,9</w:t>
            </w:r>
          </w:p>
        </w:tc>
      </w:tr>
      <w:tr w:rsidR="00EE05E5" w:rsidRPr="00DD003F" w14:paraId="27B3D6B6" w14:textId="77777777" w:rsidTr="00133BFE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D02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47D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83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B986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09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CF34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04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2156,4</w:t>
            </w:r>
          </w:p>
        </w:tc>
      </w:tr>
      <w:tr w:rsidR="00EE05E5" w:rsidRPr="00DD003F" w14:paraId="425B9F22" w14:textId="77777777" w:rsidTr="00133BF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C75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B8B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C84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5C2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056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2ED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EA4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11843,6</w:t>
            </w:r>
          </w:p>
        </w:tc>
      </w:tr>
      <w:tr w:rsidR="00EE05E5" w:rsidRPr="00DD003F" w14:paraId="30F8D6F2" w14:textId="77777777" w:rsidTr="00133BF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AB4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7B8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3C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B2D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C5D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999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C5D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4004,0</w:t>
            </w:r>
          </w:p>
        </w:tc>
      </w:tr>
      <w:tr w:rsidR="00EE05E5" w:rsidRPr="00DD003F" w14:paraId="03DE6651" w14:textId="77777777" w:rsidTr="00133BF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D5D5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370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«Благоустройство населенных пунктов Голуметского сельского поселения на 2022-2024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70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8E5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E81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7D1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01E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138,5</w:t>
            </w:r>
          </w:p>
        </w:tc>
      </w:tr>
      <w:tr w:rsidR="00EE05E5" w:rsidRPr="00DD003F" w14:paraId="0E158944" w14:textId="77777777" w:rsidTr="00133BFE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6C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205B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288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015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855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BF3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C0D6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2917,2</w:t>
            </w:r>
          </w:p>
        </w:tc>
      </w:tr>
      <w:tr w:rsidR="00EE05E5" w:rsidRPr="00DD003F" w14:paraId="767188A1" w14:textId="77777777" w:rsidTr="00133BF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C00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D3F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D003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Голуметском</w:t>
            </w:r>
            <w:proofErr w:type="spellEnd"/>
            <w:r w:rsidRPr="00DD003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0B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73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F0B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634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43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692,1</w:t>
            </w:r>
          </w:p>
        </w:tc>
      </w:tr>
      <w:tr w:rsidR="00EE05E5" w:rsidRPr="00DD003F" w14:paraId="1DB3BFE1" w14:textId="77777777" w:rsidTr="00133BFE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82D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8A2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295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090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98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41D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9FA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21950,7</w:t>
            </w:r>
          </w:p>
        </w:tc>
      </w:tr>
    </w:tbl>
    <w:p w14:paraId="246D6535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3D056EE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>Приложение № 6</w:t>
      </w:r>
    </w:p>
    <w:p w14:paraId="3AA3B689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59E89F3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1E1F0380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>от 21.06.2022 № 30</w:t>
      </w:r>
    </w:p>
    <w:p w14:paraId="26D5FF46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AAED5A0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>Приложение № 15</w:t>
      </w:r>
    </w:p>
    <w:p w14:paraId="204659FB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5F6B997" w14:textId="77777777" w:rsidR="00EE05E5" w:rsidRPr="00B926F8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253AB3AB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926F8">
        <w:rPr>
          <w:rFonts w:ascii="Courier New" w:eastAsia="Times New Roman" w:hAnsi="Courier New" w:cs="Courier New"/>
          <w:lang w:eastAsia="ru-RU"/>
        </w:rPr>
        <w:t>от 27.12.2021 № 18</w:t>
      </w:r>
      <w:r w:rsidRPr="00DD003F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14:paraId="580B6A7B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900D5D6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D0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Источники внутреннего финансирования дефицита бюджета Голуметского сельского поселения на 2022 год.</w:t>
      </w:r>
    </w:p>
    <w:p w14:paraId="401854D3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DD003F">
        <w:rPr>
          <w:rFonts w:ascii="Courier New" w:eastAsia="Times New Roman" w:hAnsi="Courier New" w:cs="Courier New"/>
          <w:lang w:eastAsia="ru-RU"/>
        </w:rPr>
        <w:t>тыс. руб.</w:t>
      </w:r>
    </w:p>
    <w:tbl>
      <w:tblPr>
        <w:tblpPr w:leftFromText="180" w:rightFromText="180" w:vertAnchor="text" w:horzAnchor="margin" w:tblpXSpec="center" w:tblpY="170"/>
        <w:tblW w:w="10440" w:type="dxa"/>
        <w:tblLook w:val="0000" w:firstRow="0" w:lastRow="0" w:firstColumn="0" w:lastColumn="0" w:noHBand="0" w:noVBand="0"/>
      </w:tblPr>
      <w:tblGrid>
        <w:gridCol w:w="5968"/>
        <w:gridCol w:w="3199"/>
        <w:gridCol w:w="1273"/>
      </w:tblGrid>
      <w:tr w:rsidR="00EE05E5" w:rsidRPr="00DD003F" w14:paraId="69375D6E" w14:textId="77777777" w:rsidTr="00133BFE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F39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2ED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98D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EE05E5" w:rsidRPr="00DD003F" w14:paraId="22F65217" w14:textId="77777777" w:rsidTr="00133BFE">
        <w:trPr>
          <w:trHeight w:val="2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42C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A1F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655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</w:tr>
      <w:tr w:rsidR="00EE05E5" w:rsidRPr="00DD003F" w14:paraId="78FDA8B1" w14:textId="77777777" w:rsidTr="00133BFE">
        <w:trPr>
          <w:trHeight w:val="52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3C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2DA6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230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2160,7</w:t>
            </w:r>
          </w:p>
        </w:tc>
      </w:tr>
      <w:tr w:rsidR="00EE05E5" w:rsidRPr="00DD003F" w14:paraId="5619AC50" w14:textId="77777777" w:rsidTr="00133BFE">
        <w:trPr>
          <w:trHeight w:val="40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96B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E6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0D0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EE05E5" w:rsidRPr="00DD003F" w14:paraId="7147BAAE" w14:textId="77777777" w:rsidTr="00133BFE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67C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358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96B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EE05E5" w:rsidRPr="00DD003F" w14:paraId="0AB87326" w14:textId="77777777" w:rsidTr="00133BFE">
        <w:trPr>
          <w:trHeight w:val="4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A64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23B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85A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EE05E5" w:rsidRPr="00DD003F" w14:paraId="4C40FF12" w14:textId="77777777" w:rsidTr="00133BF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6289B" w14:textId="77777777" w:rsidR="00EE05E5" w:rsidRPr="00DD003F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0BE2B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950 01 02 00 00 00 0000 800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BC34C4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67BECDF3" w14:textId="77777777" w:rsidTr="00133BF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63465" w14:textId="77777777" w:rsidR="00EE05E5" w:rsidRPr="00DD003F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5053E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713C8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7891841D" w14:textId="77777777" w:rsidTr="00133BF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FCB81" w14:textId="77777777" w:rsidR="00EE05E5" w:rsidRPr="00DD003F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EE0BE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950 01 03 00 00 00 0000 000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E09A70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60FF197E" w14:textId="77777777" w:rsidTr="00133BF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64D0B" w14:textId="77777777" w:rsidR="00EE05E5" w:rsidRPr="00DD003F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63FE4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0DDDB4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EE05E5" w:rsidRPr="00DD003F" w14:paraId="5E1A4D39" w14:textId="77777777" w:rsidTr="00133BF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1E9DD" w14:textId="77777777" w:rsidR="00EE05E5" w:rsidRPr="00DD003F" w:rsidRDefault="00EE05E5" w:rsidP="00EE05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59D20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1099A64D" w14:textId="77777777" w:rsidR="00EE05E5" w:rsidRPr="00DD003F" w:rsidRDefault="00EE05E5" w:rsidP="00EE05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8AF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3892F108" w14:textId="77777777" w:rsidTr="00133BF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5D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EBA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606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0317A8B9" w14:textId="77777777" w:rsidTr="00133BF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958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0D4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1D1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6018E57D" w14:textId="77777777" w:rsidTr="00133BF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3C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8C7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F8F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E05E5" w:rsidRPr="00DD003F" w14:paraId="4AB7546B" w14:textId="77777777" w:rsidTr="00133BFE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59C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C6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40B5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1 910,7</w:t>
            </w:r>
          </w:p>
        </w:tc>
      </w:tr>
      <w:tr w:rsidR="00EE05E5" w:rsidRPr="00DD003F" w14:paraId="5F4FFA2B" w14:textId="77777777" w:rsidTr="00133BFE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5FA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F1F1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AE0E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-36 058,5</w:t>
            </w:r>
          </w:p>
        </w:tc>
      </w:tr>
      <w:tr w:rsidR="00EE05E5" w:rsidRPr="00DD003F" w14:paraId="55501CEF" w14:textId="77777777" w:rsidTr="00133BFE">
        <w:trPr>
          <w:trHeight w:val="3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E7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8C2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B1B4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-36 058,5</w:t>
            </w:r>
          </w:p>
        </w:tc>
      </w:tr>
      <w:tr w:rsidR="00EE05E5" w:rsidRPr="00DD003F" w14:paraId="0CF43781" w14:textId="77777777" w:rsidTr="00133BFE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CECB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3702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2BE7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-36 058,5</w:t>
            </w:r>
          </w:p>
        </w:tc>
      </w:tr>
      <w:tr w:rsidR="00EE05E5" w:rsidRPr="00DD003F" w14:paraId="22929555" w14:textId="77777777" w:rsidTr="00133BF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09A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iCs/>
                <w:lang w:eastAsia="ru-RU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76A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260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-36 058,5</w:t>
            </w:r>
          </w:p>
        </w:tc>
      </w:tr>
      <w:tr w:rsidR="00EE05E5" w:rsidRPr="00DD003F" w14:paraId="04CCC9D4" w14:textId="77777777" w:rsidTr="00133BFE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B4B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4B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18DD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37 969,2</w:t>
            </w:r>
          </w:p>
        </w:tc>
      </w:tr>
      <w:tr w:rsidR="00EE05E5" w:rsidRPr="00DD003F" w14:paraId="5BCD8863" w14:textId="77777777" w:rsidTr="00133BFE">
        <w:trPr>
          <w:trHeight w:val="2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80F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5680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21C6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37 969,2</w:t>
            </w:r>
          </w:p>
        </w:tc>
      </w:tr>
      <w:tr w:rsidR="00EE05E5" w:rsidRPr="00DD003F" w14:paraId="62E66C2C" w14:textId="77777777" w:rsidTr="00133BFE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313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5C6F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E3F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37 969,2</w:t>
            </w:r>
          </w:p>
        </w:tc>
      </w:tr>
      <w:tr w:rsidR="00EE05E5" w:rsidRPr="00DD003F" w14:paraId="25A46266" w14:textId="77777777" w:rsidTr="00133BFE">
        <w:trPr>
          <w:trHeight w:val="4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DFA" w14:textId="1C9470DB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Уменьшение прочих остатков денежных </w:t>
            </w:r>
            <w:r w:rsidR="00B926F8" w:rsidRPr="00DD003F">
              <w:rPr>
                <w:rFonts w:ascii="Courier New" w:eastAsia="Times New Roman" w:hAnsi="Courier New" w:cs="Courier New"/>
                <w:iCs/>
                <w:lang w:eastAsia="ru-RU"/>
              </w:rPr>
              <w:t>средств бюджетов</w:t>
            </w:r>
            <w:r w:rsidRPr="00DD003F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сельских поселений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1488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6E89" w14:textId="77777777" w:rsidR="00EE05E5" w:rsidRPr="00DD003F" w:rsidRDefault="00EE05E5" w:rsidP="00EE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003F">
              <w:rPr>
                <w:rFonts w:ascii="Courier New" w:eastAsia="Times New Roman" w:hAnsi="Courier New" w:cs="Courier New"/>
                <w:lang w:eastAsia="ru-RU"/>
              </w:rPr>
              <w:t>37 969,2</w:t>
            </w:r>
          </w:p>
        </w:tc>
      </w:tr>
    </w:tbl>
    <w:p w14:paraId="2E5FBAB9" w14:textId="77777777" w:rsidR="00EE05E5" w:rsidRPr="00DD003F" w:rsidRDefault="00EE05E5" w:rsidP="00EE05E5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298B129E" w14:textId="77777777" w:rsidR="00EE05E5" w:rsidRPr="00DD003F" w:rsidRDefault="00EE05E5" w:rsidP="00EE0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Courier New" w:eastAsia="Times New Roman" w:hAnsi="Courier New" w:cs="Courier New"/>
          <w:b/>
          <w:lang w:eastAsia="ru-RU"/>
        </w:rPr>
      </w:pPr>
    </w:p>
    <w:p w14:paraId="1574635F" w14:textId="77777777" w:rsidR="008579F3" w:rsidRPr="00DD003F" w:rsidRDefault="008579F3">
      <w:pPr>
        <w:rPr>
          <w:rFonts w:ascii="Courier New" w:hAnsi="Courier New" w:cs="Courier New"/>
        </w:rPr>
      </w:pPr>
    </w:p>
    <w:sectPr w:rsidR="008579F3" w:rsidRPr="00DD003F" w:rsidSect="00133BFE">
      <w:headerReference w:type="even" r:id="rId7"/>
      <w:pgSz w:w="11909" w:h="16834"/>
      <w:pgMar w:top="1134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AEA2" w14:textId="77777777" w:rsidR="00A244E5" w:rsidRDefault="00A244E5">
      <w:pPr>
        <w:spacing w:after="0" w:line="240" w:lineRule="auto"/>
      </w:pPr>
      <w:r>
        <w:separator/>
      </w:r>
    </w:p>
  </w:endnote>
  <w:endnote w:type="continuationSeparator" w:id="0">
    <w:p w14:paraId="4E0D72A0" w14:textId="77777777" w:rsidR="00A244E5" w:rsidRDefault="00A2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E2F1" w14:textId="77777777" w:rsidR="00A244E5" w:rsidRDefault="00A244E5">
      <w:pPr>
        <w:spacing w:after="0" w:line="240" w:lineRule="auto"/>
      </w:pPr>
      <w:r>
        <w:separator/>
      </w:r>
    </w:p>
  </w:footnote>
  <w:footnote w:type="continuationSeparator" w:id="0">
    <w:p w14:paraId="6AFE67CD" w14:textId="77777777" w:rsidR="00A244E5" w:rsidRDefault="00A2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EED8" w14:textId="77777777" w:rsidR="00133BFE" w:rsidRDefault="00133BFE" w:rsidP="00133B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16B8BE32" w14:textId="77777777" w:rsidR="00133BFE" w:rsidRDefault="00133B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8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B"/>
    <w:rsid w:val="00133BFE"/>
    <w:rsid w:val="001416CB"/>
    <w:rsid w:val="008579F3"/>
    <w:rsid w:val="00A244E5"/>
    <w:rsid w:val="00B926F8"/>
    <w:rsid w:val="00DD003F"/>
    <w:rsid w:val="00EE05E5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5D8E"/>
  <w15:chartTrackingRefBased/>
  <w15:docId w15:val="{C2F22E2A-F562-4514-91D2-01E35C7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5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5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5E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05E5"/>
  </w:style>
  <w:style w:type="table" w:styleId="a3">
    <w:name w:val="Table Grid"/>
    <w:basedOn w:val="a1"/>
    <w:uiPriority w:val="59"/>
    <w:rsid w:val="00EE05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EE05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E05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EE05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05E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page number"/>
    <w:basedOn w:val="a0"/>
    <w:rsid w:val="00EE05E5"/>
  </w:style>
  <w:style w:type="paragraph" w:styleId="a9">
    <w:name w:val="footer"/>
    <w:basedOn w:val="a"/>
    <w:link w:val="aa"/>
    <w:rsid w:val="00EE05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E0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E05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rsid w:val="00EE05E5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No Spacing"/>
    <w:qFormat/>
    <w:rsid w:val="00EE0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rsid w:val="00EE05E5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EE0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EE05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E05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EE05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7293</Words>
  <Characters>41572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2022-07-04T04:10:00Z</dcterms:created>
  <dcterms:modified xsi:type="dcterms:W3CDTF">2022-07-05T04:05:00Z</dcterms:modified>
</cp:coreProperties>
</file>